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1394"/>
        <w:gridCol w:w="1395"/>
        <w:gridCol w:w="1395"/>
        <w:gridCol w:w="1395"/>
        <w:gridCol w:w="1395"/>
        <w:gridCol w:w="1395"/>
        <w:gridCol w:w="1395"/>
        <w:gridCol w:w="1395"/>
        <w:gridCol w:w="1395"/>
      </w:tblGrid>
      <w:tr w:rsidR="004375DF" w:rsidTr="00AA249D">
        <w:tc>
          <w:tcPr>
            <w:tcW w:w="1394" w:type="dxa"/>
            <w:tcBorders>
              <w:bottom w:val="nil"/>
            </w:tcBorders>
            <w:shd w:val="clear" w:color="auto" w:fill="D9D9D9" w:themeFill="background1" w:themeFillShade="D9"/>
          </w:tcPr>
          <w:p w:rsidR="004375DF" w:rsidRDefault="004375DF" w:rsidP="008A7FF5">
            <w:pPr>
              <w:bidi/>
              <w:jc w:val="right"/>
              <w:rPr>
                <w:rtl/>
              </w:rPr>
            </w:pPr>
            <w:r>
              <w:rPr>
                <w:noProof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AF85BBA" wp14:editId="64E3C1BD">
                      <wp:simplePos x="0" y="0"/>
                      <wp:positionH relativeFrom="column">
                        <wp:posOffset>-67945</wp:posOffset>
                      </wp:positionH>
                      <wp:positionV relativeFrom="paragraph">
                        <wp:posOffset>-635</wp:posOffset>
                      </wp:positionV>
                      <wp:extent cx="876300" cy="333375"/>
                      <wp:effectExtent l="0" t="0" r="19050" b="28575"/>
                      <wp:wrapNone/>
                      <wp:docPr id="1" name="Connecteur droi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76300" cy="33337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CC91868" id="Connecteur droit 1" o:spid="_x0000_s1026" style="position:absolute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35pt,-.05pt" to="63.65pt,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" strokecolor="black [3213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hint="cs"/>
                <w:rtl/>
              </w:rPr>
              <w:t>الفئة العمرية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3E77AD" w:rsidP="00AA249D">
            <w:pPr>
              <w:bidi/>
              <w:jc w:val="center"/>
              <w:rPr>
                <w:rFonts w:hint="cs"/>
                <w:b/>
                <w:bCs/>
                <w:sz w:val="24"/>
                <w:szCs w:val="24"/>
                <w:rtl/>
                <w:lang w:bidi="ar-DZ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DZ"/>
              </w:rPr>
              <w:t>طبيعة الإعاقة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 xml:space="preserve">أكبر من </w:t>
            </w:r>
            <w:proofErr w:type="gramStart"/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.....</w:t>
            </w:r>
            <w:proofErr w:type="gramEnd"/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المجموع</w:t>
            </w:r>
          </w:p>
        </w:tc>
      </w:tr>
      <w:tr w:rsidR="004375DF" w:rsidTr="00AA249D">
        <w:tc>
          <w:tcPr>
            <w:tcW w:w="1394" w:type="dxa"/>
            <w:tcBorders>
              <w:top w:val="nil"/>
            </w:tcBorders>
            <w:shd w:val="clear" w:color="auto" w:fill="D9D9D9" w:themeFill="background1" w:themeFillShade="D9"/>
          </w:tcPr>
          <w:p w:rsidR="004375DF" w:rsidRDefault="004375DF" w:rsidP="003E77AD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البلدي</w:t>
            </w:r>
            <w:r w:rsidR="003E77AD">
              <w:rPr>
                <w:rFonts w:hint="cs"/>
                <w:rtl/>
              </w:rPr>
              <w:t>ات</w:t>
            </w: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</w:tr>
      <w:tr w:rsidR="003E77AD" w:rsidTr="00AA249D">
        <w:tc>
          <w:tcPr>
            <w:tcW w:w="1394" w:type="dxa"/>
            <w:vMerge w:val="restart"/>
            <w:shd w:val="clear" w:color="auto" w:fill="D9D9D9" w:themeFill="background1" w:themeFillShade="D9"/>
            <w:vAlign w:val="center"/>
          </w:tcPr>
          <w:p w:rsidR="003E77AD" w:rsidRPr="004375DF" w:rsidRDefault="003E77AD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البلديات</w:t>
            </w:r>
            <w:bookmarkStart w:id="0" w:name="_GoBack"/>
            <w:bookmarkEnd w:id="0"/>
          </w:p>
        </w:tc>
        <w:tc>
          <w:tcPr>
            <w:tcW w:w="1395" w:type="dxa"/>
            <w:shd w:val="clear" w:color="auto" w:fill="D9D9D9" w:themeFill="background1" w:themeFillShade="D9"/>
          </w:tcPr>
          <w:p w:rsidR="003E77AD" w:rsidRPr="004375DF" w:rsidRDefault="003E77AD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حركي</w:t>
            </w: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</w:tr>
      <w:tr w:rsidR="003E77AD" w:rsidTr="00AA249D">
        <w:tc>
          <w:tcPr>
            <w:tcW w:w="1394" w:type="dxa"/>
            <w:vMerge/>
            <w:shd w:val="clear" w:color="auto" w:fill="D9D9D9" w:themeFill="background1" w:themeFillShade="D9"/>
            <w:vAlign w:val="center"/>
          </w:tcPr>
          <w:p w:rsidR="003E77AD" w:rsidRPr="004375DF" w:rsidRDefault="003E77AD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:rsidR="003E77AD" w:rsidRPr="004375DF" w:rsidRDefault="003E77AD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ذهني</w:t>
            </w: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</w:tr>
      <w:tr w:rsidR="003E77AD" w:rsidTr="00AA249D">
        <w:tc>
          <w:tcPr>
            <w:tcW w:w="1394" w:type="dxa"/>
            <w:vMerge/>
            <w:shd w:val="clear" w:color="auto" w:fill="D9D9D9" w:themeFill="background1" w:themeFillShade="D9"/>
            <w:vAlign w:val="center"/>
          </w:tcPr>
          <w:p w:rsidR="003E77AD" w:rsidRPr="004375DF" w:rsidRDefault="003E77AD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:rsidR="003E77AD" w:rsidRPr="004375DF" w:rsidRDefault="003E77AD" w:rsidP="004375DF">
            <w:pPr>
              <w:bidi/>
              <w:jc w:val="center"/>
              <w:rPr>
                <w:rFonts w:hint="cs"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سمعي</w:t>
            </w: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</w:tr>
      <w:tr w:rsidR="003E77AD" w:rsidTr="00AA249D">
        <w:tc>
          <w:tcPr>
            <w:tcW w:w="1394" w:type="dxa"/>
            <w:vMerge/>
            <w:shd w:val="clear" w:color="auto" w:fill="D9D9D9" w:themeFill="background1" w:themeFillShade="D9"/>
            <w:vAlign w:val="center"/>
          </w:tcPr>
          <w:p w:rsidR="003E77AD" w:rsidRPr="004375DF" w:rsidRDefault="003E77AD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:rsidR="003E77AD" w:rsidRPr="004375DF" w:rsidRDefault="003E77AD" w:rsidP="004375DF">
            <w:pPr>
              <w:bidi/>
              <w:jc w:val="center"/>
              <w:rPr>
                <w:rFonts w:hint="cs"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بصري</w:t>
            </w: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</w:tr>
      <w:tr w:rsidR="003E77AD" w:rsidTr="00AA249D">
        <w:tc>
          <w:tcPr>
            <w:tcW w:w="1394" w:type="dxa"/>
            <w:vMerge/>
            <w:shd w:val="clear" w:color="auto" w:fill="D9D9D9" w:themeFill="background1" w:themeFillShade="D9"/>
            <w:vAlign w:val="center"/>
          </w:tcPr>
          <w:p w:rsidR="003E77AD" w:rsidRPr="004375DF" w:rsidRDefault="003E77AD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:rsidR="003E77AD" w:rsidRPr="004375DF" w:rsidRDefault="003E77AD" w:rsidP="004375DF">
            <w:pPr>
              <w:bidi/>
              <w:jc w:val="center"/>
              <w:rPr>
                <w:rFonts w:hint="cs"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متعدد الإعاقة</w:t>
            </w: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3E77AD" w:rsidRDefault="003E77AD" w:rsidP="008A7FF5">
            <w:pPr>
              <w:bidi/>
              <w:rPr>
                <w:rtl/>
              </w:rPr>
            </w:pPr>
          </w:p>
        </w:tc>
      </w:tr>
      <w:tr w:rsidR="004375DF" w:rsidTr="00AA249D">
        <w:tc>
          <w:tcPr>
            <w:tcW w:w="2789" w:type="dxa"/>
            <w:gridSpan w:val="2"/>
            <w:shd w:val="clear" w:color="auto" w:fill="D9D9D9" w:themeFill="background1" w:themeFillShade="D9"/>
          </w:tcPr>
          <w:p w:rsidR="004375DF" w:rsidRPr="004375DF" w:rsidRDefault="004375DF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 w:rsidRPr="004375DF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المجموع</w:t>
            </w: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</w:tr>
    </w:tbl>
    <w:p w:rsidR="009E0EF2" w:rsidRDefault="003E77AD" w:rsidP="008A7FF5">
      <w:pPr>
        <w:bidi/>
      </w:pPr>
    </w:p>
    <w:sectPr w:rsidR="009E0EF2" w:rsidSect="008A7FF5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FF5"/>
    <w:rsid w:val="000300D5"/>
    <w:rsid w:val="003E77AD"/>
    <w:rsid w:val="004375DF"/>
    <w:rsid w:val="00560DD3"/>
    <w:rsid w:val="008879B4"/>
    <w:rsid w:val="008A7FF5"/>
    <w:rsid w:val="00A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926FB2-B5D2-4BBC-AD5B-F35140352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A7F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3</cp:revision>
  <dcterms:created xsi:type="dcterms:W3CDTF">2019-04-26T16:21:00Z</dcterms:created>
  <dcterms:modified xsi:type="dcterms:W3CDTF">2019-04-26T16:53:00Z</dcterms:modified>
</cp:coreProperties>
</file>