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5"/>
        <w:bidiVisual/>
        <w:tblW w:w="14526" w:type="dxa"/>
        <w:jc w:val="center"/>
        <w:tblInd w:w="-8" w:type="dxa"/>
        <w:tblLook w:val="04A0"/>
      </w:tblPr>
      <w:tblGrid>
        <w:gridCol w:w="170"/>
        <w:gridCol w:w="721"/>
        <w:gridCol w:w="168"/>
        <w:gridCol w:w="982"/>
        <w:gridCol w:w="168"/>
        <w:gridCol w:w="3076"/>
        <w:gridCol w:w="172"/>
        <w:gridCol w:w="1954"/>
        <w:gridCol w:w="168"/>
        <w:gridCol w:w="1817"/>
        <w:gridCol w:w="168"/>
        <w:gridCol w:w="1108"/>
        <w:gridCol w:w="168"/>
        <w:gridCol w:w="3506"/>
        <w:gridCol w:w="180"/>
      </w:tblGrid>
      <w:tr w:rsidR="00AA07BE" w:rsidRPr="00863FF8" w:rsidTr="003926D9">
        <w:trPr>
          <w:gridBefore w:val="1"/>
          <w:wBefore w:w="170" w:type="dxa"/>
          <w:trHeight w:val="537"/>
          <w:jc w:val="center"/>
        </w:trPr>
        <w:tc>
          <w:tcPr>
            <w:tcW w:w="889" w:type="dxa"/>
            <w:gridSpan w:val="2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  <w:bookmarkStart w:id="0" w:name="_GoBack" w:colFirst="6" w:colLast="6"/>
          </w:p>
        </w:tc>
        <w:tc>
          <w:tcPr>
            <w:tcW w:w="1150" w:type="dxa"/>
            <w:gridSpan w:val="2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248" w:type="dxa"/>
            <w:gridSpan w:val="2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122" w:type="dxa"/>
            <w:gridSpan w:val="2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85" w:type="dxa"/>
            <w:gridSpan w:val="2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276" w:type="dxa"/>
            <w:gridSpan w:val="2"/>
          </w:tcPr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686" w:type="dxa"/>
            <w:gridSpan w:val="2"/>
            <w:shd w:val="clear" w:color="auto" w:fill="FFFF00"/>
          </w:tcPr>
          <w:p w:rsidR="00491A11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  <w:proofErr w:type="gramStart"/>
            <w:r>
              <w:rPr>
                <w:rFonts w:hint="cs"/>
                <w:b/>
                <w:bCs/>
                <w:rtl/>
                <w:lang w:bidi="ar-IQ"/>
              </w:rPr>
              <w:t>هنا</w:t>
            </w:r>
            <w:proofErr w:type="gramEnd"/>
            <w:r>
              <w:rPr>
                <w:rFonts w:hint="cs"/>
                <w:b/>
                <w:bCs/>
                <w:rtl/>
                <w:lang w:bidi="ar-IQ"/>
              </w:rPr>
              <w:t xml:space="preserve"> المشكلة </w:t>
            </w:r>
          </w:p>
          <w:p w:rsidR="00491A11" w:rsidRPr="00863FF8" w:rsidRDefault="00491A11" w:rsidP="00491A11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tr w:rsidR="003926D9" w:rsidRPr="00863FF8" w:rsidTr="003926D9">
        <w:tblPrEx>
          <w:jc w:val="left"/>
        </w:tblPrEx>
        <w:trPr>
          <w:gridAfter w:val="1"/>
          <w:wAfter w:w="180" w:type="dxa"/>
          <w:trHeight w:val="537"/>
        </w:trPr>
        <w:tc>
          <w:tcPr>
            <w:tcW w:w="891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150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244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126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85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276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674" w:type="dxa"/>
            <w:gridSpan w:val="2"/>
            <w:shd w:val="clear" w:color="auto" w:fill="FFFF00"/>
          </w:tcPr>
          <w:p w:rsidR="00491A11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proofErr w:type="gramStart"/>
            <w:r>
              <w:rPr>
                <w:rFonts w:hint="cs"/>
                <w:b/>
                <w:bCs/>
                <w:rtl/>
                <w:lang w:bidi="ar-IQ"/>
              </w:rPr>
              <w:t>هنا</w:t>
            </w:r>
            <w:proofErr w:type="gramEnd"/>
            <w:r>
              <w:rPr>
                <w:rFonts w:hint="cs"/>
                <w:b/>
                <w:bCs/>
                <w:rtl/>
                <w:lang w:bidi="ar-IQ"/>
              </w:rPr>
              <w:t xml:space="preserve"> المشكلة </w:t>
            </w:r>
          </w:p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tr w:rsidR="003926D9" w:rsidRPr="00863FF8" w:rsidTr="003926D9">
        <w:tblPrEx>
          <w:jc w:val="left"/>
        </w:tblPrEx>
        <w:trPr>
          <w:gridAfter w:val="1"/>
          <w:wAfter w:w="180" w:type="dxa"/>
          <w:trHeight w:val="537"/>
        </w:trPr>
        <w:tc>
          <w:tcPr>
            <w:tcW w:w="891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150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244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126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85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276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674" w:type="dxa"/>
            <w:gridSpan w:val="2"/>
            <w:shd w:val="clear" w:color="auto" w:fill="FFFF00"/>
          </w:tcPr>
          <w:p w:rsidR="00491A11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proofErr w:type="gramStart"/>
            <w:r>
              <w:rPr>
                <w:rFonts w:hint="cs"/>
                <w:b/>
                <w:bCs/>
                <w:rtl/>
                <w:lang w:bidi="ar-IQ"/>
              </w:rPr>
              <w:t>هنا</w:t>
            </w:r>
            <w:proofErr w:type="gramEnd"/>
            <w:r>
              <w:rPr>
                <w:rFonts w:hint="cs"/>
                <w:b/>
                <w:bCs/>
                <w:rtl/>
                <w:lang w:bidi="ar-IQ"/>
              </w:rPr>
              <w:t xml:space="preserve"> المشكلة </w:t>
            </w:r>
          </w:p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tr w:rsidR="003926D9" w:rsidRPr="00863FF8" w:rsidTr="003926D9">
        <w:tblPrEx>
          <w:jc w:val="left"/>
        </w:tblPrEx>
        <w:trPr>
          <w:gridAfter w:val="1"/>
          <w:wAfter w:w="180" w:type="dxa"/>
          <w:trHeight w:val="537"/>
        </w:trPr>
        <w:tc>
          <w:tcPr>
            <w:tcW w:w="891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150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244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126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85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276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674" w:type="dxa"/>
            <w:gridSpan w:val="2"/>
            <w:shd w:val="clear" w:color="auto" w:fill="FFFF00"/>
          </w:tcPr>
          <w:p w:rsidR="00491A11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proofErr w:type="gramStart"/>
            <w:r>
              <w:rPr>
                <w:rFonts w:hint="cs"/>
                <w:b/>
                <w:bCs/>
                <w:rtl/>
                <w:lang w:bidi="ar-IQ"/>
              </w:rPr>
              <w:t>هنا</w:t>
            </w:r>
            <w:proofErr w:type="gramEnd"/>
            <w:r>
              <w:rPr>
                <w:rFonts w:hint="cs"/>
                <w:b/>
                <w:bCs/>
                <w:rtl/>
                <w:lang w:bidi="ar-IQ"/>
              </w:rPr>
              <w:t xml:space="preserve"> المشكلة </w:t>
            </w:r>
          </w:p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tr w:rsidR="003926D9" w:rsidRPr="00863FF8" w:rsidTr="003926D9">
        <w:tblPrEx>
          <w:jc w:val="left"/>
        </w:tblPrEx>
        <w:trPr>
          <w:gridAfter w:val="1"/>
          <w:wAfter w:w="180" w:type="dxa"/>
          <w:trHeight w:val="537"/>
        </w:trPr>
        <w:tc>
          <w:tcPr>
            <w:tcW w:w="891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150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244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126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85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276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674" w:type="dxa"/>
            <w:gridSpan w:val="2"/>
            <w:shd w:val="clear" w:color="auto" w:fill="FFFF00"/>
          </w:tcPr>
          <w:p w:rsidR="00491A11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proofErr w:type="gramStart"/>
            <w:r>
              <w:rPr>
                <w:rFonts w:hint="cs"/>
                <w:b/>
                <w:bCs/>
                <w:rtl/>
                <w:lang w:bidi="ar-IQ"/>
              </w:rPr>
              <w:t>هنا</w:t>
            </w:r>
            <w:proofErr w:type="gramEnd"/>
            <w:r>
              <w:rPr>
                <w:rFonts w:hint="cs"/>
                <w:b/>
                <w:bCs/>
                <w:rtl/>
                <w:lang w:bidi="ar-IQ"/>
              </w:rPr>
              <w:t xml:space="preserve"> المشكلة </w:t>
            </w:r>
          </w:p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tr w:rsidR="003926D9" w:rsidRPr="00863FF8" w:rsidTr="003926D9">
        <w:tblPrEx>
          <w:jc w:val="left"/>
        </w:tblPrEx>
        <w:trPr>
          <w:gridAfter w:val="1"/>
          <w:wAfter w:w="180" w:type="dxa"/>
          <w:trHeight w:val="537"/>
        </w:trPr>
        <w:tc>
          <w:tcPr>
            <w:tcW w:w="891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150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244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2126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985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1276" w:type="dxa"/>
            <w:gridSpan w:val="2"/>
          </w:tcPr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</w:p>
        </w:tc>
        <w:tc>
          <w:tcPr>
            <w:tcW w:w="3674" w:type="dxa"/>
            <w:gridSpan w:val="2"/>
            <w:shd w:val="clear" w:color="auto" w:fill="FFFF00"/>
          </w:tcPr>
          <w:p w:rsidR="00491A11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proofErr w:type="gramStart"/>
            <w:r>
              <w:rPr>
                <w:rFonts w:hint="cs"/>
                <w:b/>
                <w:bCs/>
                <w:rtl/>
                <w:lang w:bidi="ar-IQ"/>
              </w:rPr>
              <w:t>هنا</w:t>
            </w:r>
            <w:proofErr w:type="gramEnd"/>
            <w:r>
              <w:rPr>
                <w:rFonts w:hint="cs"/>
                <w:b/>
                <w:bCs/>
                <w:rtl/>
                <w:lang w:bidi="ar-IQ"/>
              </w:rPr>
              <w:t xml:space="preserve"> المشكلة </w:t>
            </w:r>
          </w:p>
          <w:p w:rsidR="00491A11" w:rsidRPr="00863FF8" w:rsidRDefault="00491A11" w:rsidP="00D71759">
            <w:pPr>
              <w:jc w:val="center"/>
              <w:rPr>
                <w:b/>
                <w:bCs/>
                <w:rtl/>
                <w:lang w:bidi="ar-IQ"/>
              </w:rPr>
            </w:pPr>
            <w:r>
              <w:rPr>
                <w:rFonts w:hint="cs"/>
                <w:b/>
                <w:bCs/>
                <w:rtl/>
                <w:lang w:bidi="ar-IQ"/>
              </w:rPr>
              <w:t xml:space="preserve">لا استطيع تكبير الجدول من هذا الحقل للجهة اليمنى او اليسرى ويقوم بتكبير الجدول بالكامل </w:t>
            </w:r>
          </w:p>
        </w:tc>
      </w:tr>
      <w:bookmarkEnd w:id="0"/>
    </w:tbl>
    <w:p w:rsidR="002B5738" w:rsidRPr="008301AA" w:rsidRDefault="002B5738" w:rsidP="00491A11">
      <w:pPr>
        <w:rPr>
          <w:lang w:bidi="ar-IQ"/>
        </w:rPr>
      </w:pPr>
    </w:p>
    <w:sectPr w:rsidR="002B5738" w:rsidRPr="008301AA" w:rsidSect="008301AA">
      <w:pgSz w:w="16838" w:h="11906" w:orient="landscape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5852" w:rsidRDefault="00C65852" w:rsidP="008301AA">
      <w:pPr>
        <w:spacing w:after="0" w:line="240" w:lineRule="auto"/>
      </w:pPr>
      <w:r>
        <w:separator/>
      </w:r>
    </w:p>
  </w:endnote>
  <w:endnote w:type="continuationSeparator" w:id="0">
    <w:p w:rsidR="00C65852" w:rsidRDefault="00C65852" w:rsidP="00830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5852" w:rsidRDefault="00C65852" w:rsidP="008301AA">
      <w:pPr>
        <w:spacing w:after="0" w:line="240" w:lineRule="auto"/>
      </w:pPr>
      <w:r>
        <w:separator/>
      </w:r>
    </w:p>
  </w:footnote>
  <w:footnote w:type="continuationSeparator" w:id="0">
    <w:p w:rsidR="00C65852" w:rsidRDefault="00C65852" w:rsidP="008301A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301AA"/>
    <w:rsid w:val="000223EE"/>
    <w:rsid w:val="0005018A"/>
    <w:rsid w:val="00074E46"/>
    <w:rsid w:val="000A2086"/>
    <w:rsid w:val="000F1933"/>
    <w:rsid w:val="0012050C"/>
    <w:rsid w:val="00124E87"/>
    <w:rsid w:val="001567ED"/>
    <w:rsid w:val="00157D92"/>
    <w:rsid w:val="00185F7C"/>
    <w:rsid w:val="001B4B2E"/>
    <w:rsid w:val="001E4315"/>
    <w:rsid w:val="00207171"/>
    <w:rsid w:val="00207640"/>
    <w:rsid w:val="002113ED"/>
    <w:rsid w:val="00226A35"/>
    <w:rsid w:val="00243FA3"/>
    <w:rsid w:val="00250B76"/>
    <w:rsid w:val="00256BE7"/>
    <w:rsid w:val="002774E8"/>
    <w:rsid w:val="0029093D"/>
    <w:rsid w:val="002B5738"/>
    <w:rsid w:val="002C7D9F"/>
    <w:rsid w:val="002F7318"/>
    <w:rsid w:val="0030024A"/>
    <w:rsid w:val="0031154B"/>
    <w:rsid w:val="00312E57"/>
    <w:rsid w:val="00316372"/>
    <w:rsid w:val="00322398"/>
    <w:rsid w:val="00327EAD"/>
    <w:rsid w:val="00333622"/>
    <w:rsid w:val="003926D9"/>
    <w:rsid w:val="003B40D9"/>
    <w:rsid w:val="003C0A08"/>
    <w:rsid w:val="003D0B77"/>
    <w:rsid w:val="003D44FA"/>
    <w:rsid w:val="00426816"/>
    <w:rsid w:val="00430999"/>
    <w:rsid w:val="00442140"/>
    <w:rsid w:val="004467D4"/>
    <w:rsid w:val="00446F2A"/>
    <w:rsid w:val="00481A23"/>
    <w:rsid w:val="00491A11"/>
    <w:rsid w:val="004941AE"/>
    <w:rsid w:val="004D34B8"/>
    <w:rsid w:val="00506426"/>
    <w:rsid w:val="005103EB"/>
    <w:rsid w:val="00521F21"/>
    <w:rsid w:val="00530FC8"/>
    <w:rsid w:val="00546758"/>
    <w:rsid w:val="00556A67"/>
    <w:rsid w:val="00585713"/>
    <w:rsid w:val="005A37DA"/>
    <w:rsid w:val="005C2AE4"/>
    <w:rsid w:val="005E4BEC"/>
    <w:rsid w:val="005E7C1D"/>
    <w:rsid w:val="005F3D39"/>
    <w:rsid w:val="00604972"/>
    <w:rsid w:val="00642428"/>
    <w:rsid w:val="006653F4"/>
    <w:rsid w:val="00671563"/>
    <w:rsid w:val="00674C0F"/>
    <w:rsid w:val="006B649F"/>
    <w:rsid w:val="006E70E9"/>
    <w:rsid w:val="00704433"/>
    <w:rsid w:val="00734DD8"/>
    <w:rsid w:val="007559EF"/>
    <w:rsid w:val="00763863"/>
    <w:rsid w:val="00767720"/>
    <w:rsid w:val="007A21D8"/>
    <w:rsid w:val="007B70E7"/>
    <w:rsid w:val="007C0355"/>
    <w:rsid w:val="007C57D9"/>
    <w:rsid w:val="007D55C2"/>
    <w:rsid w:val="007D592F"/>
    <w:rsid w:val="007D7E2D"/>
    <w:rsid w:val="007E2762"/>
    <w:rsid w:val="008301AA"/>
    <w:rsid w:val="00841341"/>
    <w:rsid w:val="00842B7C"/>
    <w:rsid w:val="008442D6"/>
    <w:rsid w:val="00863FF8"/>
    <w:rsid w:val="008811DA"/>
    <w:rsid w:val="00890952"/>
    <w:rsid w:val="008D0CA3"/>
    <w:rsid w:val="00902278"/>
    <w:rsid w:val="00912F08"/>
    <w:rsid w:val="00946CA1"/>
    <w:rsid w:val="00961C36"/>
    <w:rsid w:val="00961CE5"/>
    <w:rsid w:val="00994FB6"/>
    <w:rsid w:val="009A15A0"/>
    <w:rsid w:val="009B142A"/>
    <w:rsid w:val="009B3276"/>
    <w:rsid w:val="009D4DCE"/>
    <w:rsid w:val="009D4F17"/>
    <w:rsid w:val="009E0BC4"/>
    <w:rsid w:val="009E46E1"/>
    <w:rsid w:val="009F350E"/>
    <w:rsid w:val="00A0054D"/>
    <w:rsid w:val="00A30C85"/>
    <w:rsid w:val="00A66961"/>
    <w:rsid w:val="00A7647B"/>
    <w:rsid w:val="00AA07BE"/>
    <w:rsid w:val="00AA50BB"/>
    <w:rsid w:val="00AC36B0"/>
    <w:rsid w:val="00AD484E"/>
    <w:rsid w:val="00AE73A3"/>
    <w:rsid w:val="00AF2A68"/>
    <w:rsid w:val="00B149D3"/>
    <w:rsid w:val="00B27BA8"/>
    <w:rsid w:val="00B31355"/>
    <w:rsid w:val="00B41B1C"/>
    <w:rsid w:val="00B62825"/>
    <w:rsid w:val="00B74406"/>
    <w:rsid w:val="00BB0108"/>
    <w:rsid w:val="00C07675"/>
    <w:rsid w:val="00C228F7"/>
    <w:rsid w:val="00C3630C"/>
    <w:rsid w:val="00C52317"/>
    <w:rsid w:val="00C6255E"/>
    <w:rsid w:val="00C65852"/>
    <w:rsid w:val="00C73FB2"/>
    <w:rsid w:val="00CB44DA"/>
    <w:rsid w:val="00CD5D46"/>
    <w:rsid w:val="00D05A44"/>
    <w:rsid w:val="00D610E5"/>
    <w:rsid w:val="00D83FE7"/>
    <w:rsid w:val="00DA66EC"/>
    <w:rsid w:val="00DB0E3D"/>
    <w:rsid w:val="00DB32FB"/>
    <w:rsid w:val="00DB596D"/>
    <w:rsid w:val="00DC2DEA"/>
    <w:rsid w:val="00DD566D"/>
    <w:rsid w:val="00DE1410"/>
    <w:rsid w:val="00DF73AB"/>
    <w:rsid w:val="00E01A0A"/>
    <w:rsid w:val="00E1403D"/>
    <w:rsid w:val="00E238E6"/>
    <w:rsid w:val="00E41803"/>
    <w:rsid w:val="00E4538F"/>
    <w:rsid w:val="00E506B0"/>
    <w:rsid w:val="00E5690C"/>
    <w:rsid w:val="00E935FF"/>
    <w:rsid w:val="00EB0AD0"/>
    <w:rsid w:val="00ED6BC4"/>
    <w:rsid w:val="00EE03A8"/>
    <w:rsid w:val="00F12545"/>
    <w:rsid w:val="00F4105C"/>
    <w:rsid w:val="00F61824"/>
    <w:rsid w:val="00FB4353"/>
    <w:rsid w:val="00FC64AF"/>
    <w:rsid w:val="00FD5003"/>
    <w:rsid w:val="00FF7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20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301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rsid w:val="008301AA"/>
  </w:style>
  <w:style w:type="paragraph" w:styleId="a4">
    <w:name w:val="footer"/>
    <w:basedOn w:val="a"/>
    <w:link w:val="Char0"/>
    <w:uiPriority w:val="99"/>
    <w:unhideWhenUsed/>
    <w:rsid w:val="008301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rsid w:val="008301AA"/>
  </w:style>
  <w:style w:type="table" w:styleId="a5">
    <w:name w:val="Table Grid"/>
    <w:basedOn w:val="a1"/>
    <w:uiPriority w:val="39"/>
    <w:rsid w:val="008301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A0054D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A0054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3127</TotalTime>
  <Pages>1</Pages>
  <Words>140</Words>
  <Characters>509</Characters>
  <Application>Microsoft Office Word</Application>
  <DocSecurity>0</DocSecurity>
  <Lines>11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SACC</Company>
  <LinksUpToDate>false</LinksUpToDate>
  <CharactersWithSpaces>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Maher</dc:creator>
  <cp:keywords/>
  <dc:description/>
  <cp:lastModifiedBy>Jeff Smith</cp:lastModifiedBy>
  <cp:revision>109</cp:revision>
  <dcterms:created xsi:type="dcterms:W3CDTF">2023-01-23T08:46:00Z</dcterms:created>
  <dcterms:modified xsi:type="dcterms:W3CDTF">2023-07-25T13:03:00Z</dcterms:modified>
</cp:coreProperties>
</file>